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77777777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>
        <w:rPr>
          <w:rFonts w:ascii="Garamond" w:hAnsi="Garamond"/>
          <w:b/>
          <w:sz w:val="24"/>
          <w:lang w:val="en-US"/>
        </w:rPr>
        <w:t>Power Engineering</w:t>
      </w:r>
    </w:p>
    <w:p w14:paraId="3FCA8BB9" w14:textId="54CB52DE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AA6953">
        <w:rPr>
          <w:rFonts w:ascii="Garamond" w:hAnsi="Garamond"/>
          <w:b/>
          <w:sz w:val="24"/>
          <w:lang w:val="en-GB"/>
        </w:rPr>
        <w:t>Re</w:t>
      </w:r>
      <w:r w:rsidR="00245714">
        <w:rPr>
          <w:rFonts w:ascii="Garamond" w:hAnsi="Garamond"/>
          <w:b/>
          <w:sz w:val="24"/>
          <w:lang w:val="en-GB"/>
        </w:rPr>
        <w:t>frigeration and Cryogenic</w:t>
      </w:r>
      <w:r w:rsidR="00635D1F">
        <w:rPr>
          <w:rFonts w:ascii="Garamond" w:hAnsi="Garamond"/>
          <w:b/>
          <w:sz w:val="24"/>
          <w:lang w:val="en-GB"/>
        </w:rPr>
        <w:t>s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7777777" w:rsidR="005B2C53" w:rsidRPr="00AB3F41" w:rsidRDefault="00AB3F41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 w:rsidRPr="00AB3F41">
        <w:rPr>
          <w:rFonts w:ascii="Garamond" w:hAnsi="Garamond"/>
          <w:sz w:val="44"/>
          <w:lang w:val="en-US"/>
        </w:rPr>
        <w:t>MASTER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70C2E3DF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proofErr w:type="spellStart"/>
      <w:r>
        <w:rPr>
          <w:rFonts w:ascii="Garamond" w:hAnsi="Garamond"/>
          <w:sz w:val="24"/>
          <w:lang w:val="en-US"/>
        </w:rPr>
        <w:t>Wrocław</w:t>
      </w:r>
      <w:proofErr w:type="spellEnd"/>
      <w:r>
        <w:rPr>
          <w:rFonts w:ascii="Garamond" w:hAnsi="Garamond"/>
          <w:sz w:val="24"/>
          <w:lang w:val="en-US"/>
        </w:rPr>
        <w:t xml:space="preserve"> 202</w:t>
      </w:r>
      <w:r w:rsidR="00B47E89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45714"/>
    <w:rsid w:val="003B4E70"/>
    <w:rsid w:val="00527F38"/>
    <w:rsid w:val="005A5F05"/>
    <w:rsid w:val="005B2C53"/>
    <w:rsid w:val="00635D1F"/>
    <w:rsid w:val="006C335E"/>
    <w:rsid w:val="00762727"/>
    <w:rsid w:val="00790006"/>
    <w:rsid w:val="007D003E"/>
    <w:rsid w:val="00821FDC"/>
    <w:rsid w:val="00911998"/>
    <w:rsid w:val="00966411"/>
    <w:rsid w:val="00A20C26"/>
    <w:rsid w:val="00AA6953"/>
    <w:rsid w:val="00AB3F41"/>
    <w:rsid w:val="00B47E89"/>
    <w:rsid w:val="00B73123"/>
    <w:rsid w:val="00BA5E5E"/>
    <w:rsid w:val="00BC3E1B"/>
    <w:rsid w:val="00C32EEC"/>
    <w:rsid w:val="00D665A5"/>
    <w:rsid w:val="00D76297"/>
    <w:rsid w:val="00DE0B43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13</cp:revision>
  <cp:lastPrinted>2017-11-27T10:47:00Z</cp:lastPrinted>
  <dcterms:created xsi:type="dcterms:W3CDTF">2022-04-06T08:09:00Z</dcterms:created>
  <dcterms:modified xsi:type="dcterms:W3CDTF">2026-10-09T12:59:00Z</dcterms:modified>
</cp:coreProperties>
</file>